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1215E" w14:textId="77777777" w:rsidR="00444303" w:rsidRPr="004532B0" w:rsidRDefault="005817E9" w:rsidP="00444303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532B0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444303" w:rsidRPr="004532B0">
        <w:rPr>
          <w:rFonts w:ascii="Times New Roman" w:hAnsi="Times New Roman" w:cs="Times New Roman"/>
          <w:b/>
          <w:i/>
          <w:sz w:val="24"/>
          <w:szCs w:val="24"/>
        </w:rPr>
        <w:t>бразец</w:t>
      </w:r>
      <w:r w:rsidRPr="004532B0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4532B0" w:rsidRPr="004532B0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14:paraId="5059E4F8" w14:textId="77777777" w:rsidR="006A5131" w:rsidRDefault="006A5131" w:rsidP="006A5131">
      <w:pPr>
        <w:spacing w:line="36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ДО</w:t>
      </w:r>
    </w:p>
    <w:p w14:paraId="23B1E56C" w14:textId="77777777" w:rsidR="006A5131" w:rsidRDefault="006A5131" w:rsidP="006A5131">
      <w:pPr>
        <w:spacing w:line="36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ОБЩИНА П</w:t>
      </w:r>
      <w:r w:rsidR="00B86068">
        <w:rPr>
          <w:rFonts w:ascii="Times New Roman" w:eastAsia="Calibri" w:hAnsi="Times New Roman"/>
          <w:b/>
          <w:sz w:val="24"/>
          <w:szCs w:val="24"/>
        </w:rPr>
        <w:t>АНАГЮРИЩЕ</w:t>
      </w:r>
    </w:p>
    <w:p w14:paraId="7ABB2637" w14:textId="77777777" w:rsidR="00AF1A9E" w:rsidRDefault="00AF1A9E" w:rsidP="00804861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78B5FED8" w14:textId="77777777" w:rsidR="00804861" w:rsidRPr="00A51C33" w:rsidRDefault="00804861" w:rsidP="00804861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51C33">
        <w:rPr>
          <w:rFonts w:ascii="Times New Roman" w:eastAsia="Calibri" w:hAnsi="Times New Roman"/>
          <w:b/>
          <w:sz w:val="24"/>
          <w:szCs w:val="24"/>
        </w:rPr>
        <w:t>ТЕХНИЧЕСКО ПРЕДЛОЖЕНИЕ</w:t>
      </w:r>
    </w:p>
    <w:p w14:paraId="78FE8FD6" w14:textId="77777777" w:rsidR="001D4294" w:rsidRPr="003A71B0" w:rsidRDefault="001D4294" w:rsidP="001D42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bookmarkStart w:id="0" w:name="_Hlk30498312"/>
      <w:r w:rsidRPr="003A71B0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</w:t>
      </w:r>
      <w:r w:rsidRPr="001D4294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</w:t>
      </w:r>
      <w:r w:rsidRPr="001D4294">
        <w:rPr>
          <w:rFonts w:ascii="Times New Roman" w:eastAsia="MS ??" w:hAnsi="Times New Roman" w:cs="Times New Roman"/>
          <w:i/>
          <w:iCs/>
          <w:sz w:val="24"/>
          <w:szCs w:val="24"/>
          <w:lang w:eastAsia="bg-BG"/>
        </w:rPr>
        <w:t>(име, презиме, фамилия)…….............................................................................</w:t>
      </w:r>
    </w:p>
    <w:p w14:paraId="58E1102F" w14:textId="77777777" w:rsidR="001D4294" w:rsidRPr="003A71B0" w:rsidRDefault="001D4294" w:rsidP="001D42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3A71B0">
        <w:rPr>
          <w:rFonts w:ascii="Times New Roman" w:eastAsia="MS ??" w:hAnsi="Times New Roman" w:cs="Times New Roman"/>
          <w:sz w:val="24"/>
          <w:szCs w:val="24"/>
          <w:lang w:eastAsia="bg-BG"/>
        </w:rPr>
        <w:t>в качеството ми на 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</w:t>
      </w:r>
      <w:r w:rsidRPr="003A71B0">
        <w:rPr>
          <w:rFonts w:ascii="Times New Roman" w:eastAsia="MS ??" w:hAnsi="Times New Roman" w:cs="Times New Roman"/>
          <w:sz w:val="24"/>
          <w:szCs w:val="24"/>
          <w:lang w:eastAsia="bg-BG"/>
        </w:rPr>
        <w:t>........</w:t>
      </w:r>
    </w:p>
    <w:p w14:paraId="4D36B643" w14:textId="77777777" w:rsidR="001D4294" w:rsidRPr="003A71B0" w:rsidRDefault="001D4294" w:rsidP="001D4294">
      <w:pPr>
        <w:suppressAutoHyphens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3A71B0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</w:t>
      </w:r>
      <w:r w:rsidRPr="001D4294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</w:t>
      </w:r>
      <w:r w:rsidRPr="001D4294">
        <w:rPr>
          <w:rFonts w:ascii="Times New Roman" w:eastAsia="MS ??" w:hAnsi="Times New Roman" w:cs="Times New Roman"/>
          <w:i/>
          <w:iCs/>
          <w:sz w:val="24"/>
          <w:szCs w:val="24"/>
          <w:lang w:eastAsia="bg-BG"/>
        </w:rPr>
        <w:t>(наименование на участник</w:t>
      </w:r>
      <w:r>
        <w:rPr>
          <w:rFonts w:ascii="Times New Roman" w:eastAsia="MS ??" w:hAnsi="Times New Roman" w:cs="Times New Roman"/>
          <w:i/>
          <w:iCs/>
          <w:sz w:val="24"/>
          <w:szCs w:val="24"/>
          <w:lang w:eastAsia="bg-BG"/>
        </w:rPr>
        <w:t>а</w:t>
      </w:r>
      <w:r w:rsidRPr="001D4294">
        <w:rPr>
          <w:rFonts w:ascii="Times New Roman" w:eastAsia="MS ??" w:hAnsi="Times New Roman" w:cs="Times New Roman"/>
          <w:i/>
          <w:iCs/>
          <w:sz w:val="24"/>
          <w:szCs w:val="24"/>
          <w:lang w:eastAsia="bg-BG"/>
        </w:rPr>
        <w:t>)</w:t>
      </w:r>
      <w:r w:rsidRPr="003A71B0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..................................................................................., с ЕИК (рег. №, ако е приложимо) ...............................,  със седалище  и адрес на управление.....................................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</w:t>
      </w:r>
      <w:r w:rsidRPr="003A71B0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 - участник в о</w:t>
      </w:r>
      <w:r w:rsidRPr="003A71B0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</w:t>
      </w:r>
      <w:r w:rsidRPr="00290D24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предмет: </w:t>
      </w:r>
      <w:r w:rsidR="00A63E0D" w:rsidRPr="00A63E0D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bidi="bg-BG"/>
        </w:rPr>
        <w:t>„Изпълнение на мерки за информация и комуникация по проект „Обновяване и внедряване на мерки за енергийна ефективност в многофамилни жилищни сгради“</w:t>
      </w:r>
    </w:p>
    <w:bookmarkEnd w:id="0"/>
    <w:p w14:paraId="46FB045A" w14:textId="77777777" w:rsidR="00804861" w:rsidRPr="0006484D" w:rsidRDefault="00804861" w:rsidP="00804861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6E2CCA2" w14:textId="77777777" w:rsidR="00804861" w:rsidRPr="0006484D" w:rsidRDefault="00804861" w:rsidP="00804861">
      <w:pPr>
        <w:spacing w:line="360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</w:rPr>
      </w:pPr>
      <w:r w:rsidRPr="0006484D">
        <w:rPr>
          <w:rFonts w:ascii="Times New Roman" w:eastAsia="Calibri" w:hAnsi="Times New Roman"/>
          <w:b/>
          <w:sz w:val="24"/>
          <w:szCs w:val="24"/>
        </w:rPr>
        <w:t>УВАЖАЕМИ ГОСПОДИН КМЕТ,</w:t>
      </w:r>
    </w:p>
    <w:p w14:paraId="65D137D1" w14:textId="77777777" w:rsidR="006A5131" w:rsidRDefault="00804861" w:rsidP="00CB7D8A">
      <w:pPr>
        <w:tabs>
          <w:tab w:val="left" w:pos="0"/>
          <w:tab w:val="left" w:pos="540"/>
        </w:tabs>
        <w:autoSpaceDE w:val="0"/>
        <w:autoSpaceDN w:val="0"/>
        <w:adjustRightInd w:val="0"/>
        <w:spacing w:after="0"/>
        <w:ind w:right="-7"/>
        <w:jc w:val="both"/>
        <w:rPr>
          <w:rFonts w:ascii="Times New Roman" w:hAnsi="Times New Roman" w:cs="Arial"/>
          <w:color w:val="000000"/>
          <w:sz w:val="24"/>
          <w:szCs w:val="24"/>
          <w:lang w:eastAsia="bg-BG"/>
        </w:rPr>
      </w:pPr>
      <w:r w:rsidRPr="0006484D">
        <w:rPr>
          <w:rFonts w:ascii="Times New Roman" w:eastAsia="Calibri" w:hAnsi="Times New Roman"/>
          <w:sz w:val="24"/>
          <w:szCs w:val="24"/>
        </w:rPr>
        <w:tab/>
      </w:r>
      <w:r w:rsidRPr="0006484D">
        <w:rPr>
          <w:rFonts w:ascii="Times New Roman" w:eastAsia="Calibri" w:hAnsi="Times New Roman"/>
          <w:sz w:val="24"/>
          <w:szCs w:val="24"/>
        </w:rPr>
        <w:tab/>
      </w:r>
      <w:r w:rsidRPr="0006484D">
        <w:rPr>
          <w:rFonts w:ascii="Times New Roman" w:hAnsi="Times New Roman" w:cs="Arial"/>
          <w:color w:val="000000"/>
          <w:sz w:val="24"/>
          <w:szCs w:val="24"/>
          <w:lang w:eastAsia="bg-BG"/>
        </w:rPr>
        <w:t xml:space="preserve">С настоящото Ви представяме нашето техническо предложение за изпълнение на обществена поръчка с предмет: </w:t>
      </w:r>
      <w:r w:rsidR="00A63E0D" w:rsidRPr="00A63E0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bidi="bg-BG"/>
        </w:rPr>
        <w:t>„Изпълнение на мерки за информация и комуникация по проект „Обновяване и внедряване на мерки за енергийна ефективност в многофамилни жилищни сгради“</w:t>
      </w:r>
      <w:r w:rsidR="006A5131" w:rsidRPr="0006484D">
        <w:rPr>
          <w:rFonts w:ascii="Times New Roman" w:hAnsi="Times New Roman" w:cs="Arial"/>
          <w:color w:val="000000"/>
          <w:sz w:val="24"/>
          <w:szCs w:val="24"/>
          <w:lang w:eastAsia="bg-BG"/>
        </w:rPr>
        <w:t>.</w:t>
      </w:r>
      <w:r w:rsidR="006A5131">
        <w:rPr>
          <w:rFonts w:ascii="Times New Roman" w:hAnsi="Times New Roman" w:cs="Arial"/>
          <w:color w:val="000000"/>
          <w:sz w:val="24"/>
          <w:szCs w:val="24"/>
          <w:lang w:eastAsia="bg-BG"/>
        </w:rPr>
        <w:t xml:space="preserve"> </w:t>
      </w:r>
    </w:p>
    <w:p w14:paraId="26574C61" w14:textId="77777777" w:rsidR="006A5131" w:rsidRPr="006A5131" w:rsidRDefault="006A5131" w:rsidP="00CB7D8A">
      <w:pPr>
        <w:tabs>
          <w:tab w:val="left" w:pos="0"/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Arial"/>
          <w:color w:val="000000"/>
          <w:sz w:val="24"/>
          <w:szCs w:val="24"/>
          <w:lang w:eastAsia="bg-BG"/>
        </w:rPr>
        <w:tab/>
      </w:r>
      <w:r w:rsidRPr="006A5131">
        <w:rPr>
          <w:rFonts w:ascii="Times New Roman" w:eastAsia="Times New Roman" w:hAnsi="Times New Roman" w:cs="Times New Roman"/>
          <w:sz w:val="24"/>
          <w:szCs w:val="24"/>
        </w:rPr>
        <w:t xml:space="preserve">Запознахме се с изискванията към участниците и към изпълнението на  поръчката, с изискванията за изготвяне и представяне на офертата и заявяваме, че ги приемаме и ще изпълним обществената поръчка </w:t>
      </w:r>
      <w:r w:rsidR="00CB7D8A">
        <w:rPr>
          <w:rFonts w:ascii="Times New Roman" w:eastAsia="Times New Roman" w:hAnsi="Times New Roman" w:cs="Times New Roman"/>
          <w:sz w:val="24"/>
          <w:szCs w:val="24"/>
        </w:rPr>
        <w:t xml:space="preserve">в съответствие с Техническата спецификация, </w:t>
      </w:r>
      <w:r w:rsidRPr="006A5131">
        <w:rPr>
          <w:rFonts w:ascii="Times New Roman" w:eastAsia="Times New Roman" w:hAnsi="Times New Roman" w:cs="Times New Roman"/>
          <w:sz w:val="24"/>
          <w:szCs w:val="24"/>
        </w:rPr>
        <w:t>добросъвестно, професионално, качествено и в срок.</w:t>
      </w:r>
    </w:p>
    <w:p w14:paraId="7E19FDF3" w14:textId="77777777" w:rsidR="0089502C" w:rsidRPr="009D4B73" w:rsidRDefault="0089502C" w:rsidP="0089502C">
      <w:pPr>
        <w:suppressAutoHyphens/>
        <w:spacing w:after="0"/>
        <w:ind w:firstLine="708"/>
        <w:jc w:val="both"/>
        <w:rPr>
          <w:rFonts w:ascii="Times New Roman" w:eastAsia="Verdana-Bold" w:hAnsi="Times New Roman" w:cs="Times New Roman"/>
          <w:bCs/>
          <w:sz w:val="24"/>
          <w:szCs w:val="24"/>
        </w:rPr>
      </w:pPr>
      <w:r w:rsidRPr="00AF1A9E">
        <w:rPr>
          <w:rFonts w:ascii="Times New Roman" w:eastAsia="Verdana-Bold" w:hAnsi="Times New Roman" w:cs="Times New Roman"/>
          <w:b/>
          <w:bCs/>
          <w:sz w:val="24"/>
          <w:szCs w:val="24"/>
        </w:rPr>
        <w:t>Приемаме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в срок </w:t>
      </w:r>
      <w:r w:rsidRPr="009D4B73">
        <w:rPr>
          <w:rFonts w:ascii="Times New Roman" w:eastAsia="Verdana-Bold" w:hAnsi="Times New Roman" w:cs="Times New Roman"/>
          <w:sz w:val="24"/>
          <w:szCs w:val="24"/>
        </w:rPr>
        <w:t xml:space="preserve">от 20 </w:t>
      </w:r>
      <w:r w:rsidRPr="0089502C">
        <w:rPr>
          <w:rFonts w:ascii="Times New Roman" w:eastAsia="Verdana-Bold" w:hAnsi="Times New Roman" w:cs="Times New Roman"/>
          <w:sz w:val="24"/>
          <w:szCs w:val="24"/>
        </w:rPr>
        <w:t xml:space="preserve">(двадесет) </w:t>
      </w:r>
      <w:r w:rsidRPr="009D4B73">
        <w:rPr>
          <w:rFonts w:ascii="Times New Roman" w:eastAsia="Verdana-Bold" w:hAnsi="Times New Roman" w:cs="Times New Roman"/>
          <w:sz w:val="24"/>
          <w:szCs w:val="24"/>
        </w:rPr>
        <w:t xml:space="preserve">работни дни </w:t>
      </w:r>
      <w:r>
        <w:rPr>
          <w:rFonts w:ascii="Times New Roman" w:eastAsia="Verdana-Bold" w:hAnsi="Times New Roman" w:cs="Times New Roman"/>
          <w:bCs/>
          <w:sz w:val="24"/>
          <w:szCs w:val="24"/>
        </w:rPr>
        <w:t>да</w:t>
      </w:r>
      <w:r w:rsidRPr="009D4B73">
        <w:rPr>
          <w:rFonts w:ascii="Times New Roman" w:eastAsia="Verdana-Bold" w:hAnsi="Times New Roman" w:cs="Times New Roman"/>
          <w:b/>
          <w:sz w:val="24"/>
          <w:szCs w:val="24"/>
        </w:rPr>
        <w:t xml:space="preserve"> </w:t>
      </w:r>
      <w:r w:rsidRPr="009D4B73">
        <w:rPr>
          <w:rFonts w:ascii="Times New Roman" w:eastAsia="Verdana-Bold" w:hAnsi="Times New Roman" w:cs="Times New Roman"/>
          <w:bCs/>
          <w:sz w:val="24"/>
          <w:szCs w:val="24"/>
        </w:rPr>
        <w:t>изготв</w:t>
      </w:r>
      <w:r>
        <w:rPr>
          <w:rFonts w:ascii="Times New Roman" w:eastAsia="Verdana-Bold" w:hAnsi="Times New Roman" w:cs="Times New Roman"/>
          <w:bCs/>
          <w:sz w:val="24"/>
          <w:szCs w:val="24"/>
        </w:rPr>
        <w:t xml:space="preserve">им и предадем </w:t>
      </w:r>
      <w:r w:rsidRPr="009D4B73">
        <w:rPr>
          <w:rFonts w:ascii="Times New Roman" w:eastAsia="Verdana-Bold" w:hAnsi="Times New Roman" w:cs="Times New Roman"/>
          <w:bCs/>
          <w:sz w:val="24"/>
          <w:szCs w:val="24"/>
        </w:rPr>
        <w:t xml:space="preserve">на  </w:t>
      </w:r>
      <w:r w:rsidRPr="0089502C">
        <w:rPr>
          <w:rFonts w:ascii="Times New Roman" w:eastAsia="Verdana-Bold" w:hAnsi="Times New Roman" w:cs="Times New Roman"/>
          <w:sz w:val="24"/>
          <w:szCs w:val="24"/>
        </w:rPr>
        <w:t>възложителя</w:t>
      </w:r>
      <w:r w:rsidRPr="009D4B73">
        <w:rPr>
          <w:rFonts w:ascii="Times New Roman" w:eastAsia="Verdana-Bold" w:hAnsi="Times New Roman" w:cs="Times New Roman"/>
          <w:b/>
          <w:bCs/>
          <w:sz w:val="24"/>
          <w:szCs w:val="24"/>
        </w:rPr>
        <w:t xml:space="preserve"> </w:t>
      </w:r>
      <w:r w:rsidRPr="009D4B73">
        <w:rPr>
          <w:rFonts w:ascii="Times New Roman" w:eastAsia="Verdana-Bold" w:hAnsi="Times New Roman" w:cs="Times New Roman"/>
          <w:bCs/>
          <w:sz w:val="24"/>
          <w:szCs w:val="24"/>
        </w:rPr>
        <w:t>„проект“ (текст, визия, дизайн</w:t>
      </w:r>
      <w:r w:rsidR="00AF1A9E">
        <w:rPr>
          <w:rFonts w:ascii="Times New Roman" w:eastAsia="Verdana-Bold" w:hAnsi="Times New Roman" w:cs="Times New Roman"/>
          <w:bCs/>
          <w:sz w:val="24"/>
          <w:szCs w:val="24"/>
        </w:rPr>
        <w:t>, сценарии</w:t>
      </w:r>
      <w:r w:rsidRPr="009D4B73">
        <w:rPr>
          <w:rFonts w:ascii="Times New Roman" w:eastAsia="Verdana-Bold" w:hAnsi="Times New Roman" w:cs="Times New Roman"/>
          <w:bCs/>
          <w:sz w:val="24"/>
          <w:szCs w:val="24"/>
        </w:rPr>
        <w:t xml:space="preserve"> и други в зависимост от дейността) на всички информационни материали и мероприятия от Техническата спецификация</w:t>
      </w:r>
      <w:r>
        <w:rPr>
          <w:rFonts w:ascii="Times New Roman" w:eastAsia="Verdana-Bold" w:hAnsi="Times New Roman" w:cs="Times New Roman"/>
          <w:bCs/>
          <w:sz w:val="24"/>
          <w:szCs w:val="24"/>
        </w:rPr>
        <w:t>.</w:t>
      </w:r>
      <w:r w:rsidRPr="008950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D4B73">
        <w:rPr>
          <w:rFonts w:ascii="Times New Roman" w:eastAsia="Verdana-Bold" w:hAnsi="Times New Roman" w:cs="Times New Roman"/>
          <w:bCs/>
          <w:sz w:val="24"/>
          <w:szCs w:val="24"/>
        </w:rPr>
        <w:t xml:space="preserve">В случай на отправени писмени забележки и препоръки </w:t>
      </w:r>
      <w:r>
        <w:rPr>
          <w:rFonts w:ascii="Times New Roman" w:eastAsia="Verdana-Bold" w:hAnsi="Times New Roman" w:cs="Times New Roman"/>
          <w:bCs/>
          <w:sz w:val="24"/>
          <w:szCs w:val="24"/>
        </w:rPr>
        <w:t>се</w:t>
      </w:r>
      <w:r w:rsidRPr="009D4B73">
        <w:rPr>
          <w:rFonts w:ascii="Times New Roman" w:eastAsia="Verdana-Bold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-Bold" w:hAnsi="Times New Roman" w:cs="Times New Roman"/>
          <w:bCs/>
          <w:sz w:val="24"/>
          <w:szCs w:val="24"/>
        </w:rPr>
        <w:t>за</w:t>
      </w:r>
      <w:r w:rsidRPr="009D4B73">
        <w:rPr>
          <w:rFonts w:ascii="Times New Roman" w:eastAsia="Verdana-Bold" w:hAnsi="Times New Roman" w:cs="Times New Roman"/>
          <w:bCs/>
          <w:sz w:val="24"/>
          <w:szCs w:val="24"/>
        </w:rPr>
        <w:t>д</w:t>
      </w:r>
      <w:r>
        <w:rPr>
          <w:rFonts w:ascii="Times New Roman" w:eastAsia="Verdana-Bold" w:hAnsi="Times New Roman" w:cs="Times New Roman"/>
          <w:bCs/>
          <w:sz w:val="24"/>
          <w:szCs w:val="24"/>
        </w:rPr>
        <w:t>ъ</w:t>
      </w:r>
      <w:r w:rsidRPr="009D4B73">
        <w:rPr>
          <w:rFonts w:ascii="Times New Roman" w:eastAsia="Verdana-Bold" w:hAnsi="Times New Roman" w:cs="Times New Roman"/>
          <w:bCs/>
          <w:sz w:val="24"/>
          <w:szCs w:val="24"/>
        </w:rPr>
        <w:t>лж</w:t>
      </w:r>
      <w:r>
        <w:rPr>
          <w:rFonts w:ascii="Times New Roman" w:eastAsia="Verdana-Bold" w:hAnsi="Times New Roman" w:cs="Times New Roman"/>
          <w:bCs/>
          <w:sz w:val="24"/>
          <w:szCs w:val="24"/>
        </w:rPr>
        <w:t>аваме</w:t>
      </w:r>
      <w:r w:rsidRPr="009D4B73">
        <w:rPr>
          <w:rFonts w:ascii="Times New Roman" w:eastAsia="Verdana-Bold" w:hAnsi="Times New Roman" w:cs="Times New Roman"/>
          <w:bCs/>
          <w:sz w:val="24"/>
          <w:szCs w:val="24"/>
        </w:rPr>
        <w:t xml:space="preserve"> да се съобрази</w:t>
      </w:r>
      <w:r>
        <w:rPr>
          <w:rFonts w:ascii="Times New Roman" w:eastAsia="Verdana-Bold" w:hAnsi="Times New Roman" w:cs="Times New Roman"/>
          <w:bCs/>
          <w:sz w:val="24"/>
          <w:szCs w:val="24"/>
        </w:rPr>
        <w:t>м</w:t>
      </w:r>
      <w:r w:rsidRPr="009D4B73">
        <w:rPr>
          <w:rFonts w:ascii="Times New Roman" w:eastAsia="Verdana-Bold" w:hAnsi="Times New Roman" w:cs="Times New Roman"/>
          <w:bCs/>
          <w:sz w:val="24"/>
          <w:szCs w:val="24"/>
        </w:rPr>
        <w:t xml:space="preserve"> с тях и да представи</w:t>
      </w:r>
      <w:r>
        <w:rPr>
          <w:rFonts w:ascii="Times New Roman" w:eastAsia="Verdana-Bold" w:hAnsi="Times New Roman" w:cs="Times New Roman"/>
          <w:bCs/>
          <w:sz w:val="24"/>
          <w:szCs w:val="24"/>
        </w:rPr>
        <w:t>м</w:t>
      </w:r>
      <w:r w:rsidRPr="009D4B73">
        <w:rPr>
          <w:rFonts w:ascii="Times New Roman" w:eastAsia="Verdana-Bold" w:hAnsi="Times New Roman" w:cs="Times New Roman"/>
          <w:bCs/>
          <w:sz w:val="24"/>
          <w:szCs w:val="24"/>
        </w:rPr>
        <w:t xml:space="preserve"> нов проект до 3 (три) работни дни от получаване на забележките.</w:t>
      </w:r>
    </w:p>
    <w:p w14:paraId="463055E1" w14:textId="77777777" w:rsidR="006A5131" w:rsidRPr="00CB7D8A" w:rsidRDefault="00CB7D8A" w:rsidP="00CB7D8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A9E">
        <w:rPr>
          <w:rFonts w:ascii="Times New Roman" w:eastAsia="Verdana-Bold" w:hAnsi="Times New Roman" w:cs="Times New Roman"/>
          <w:b/>
          <w:bCs/>
          <w:sz w:val="24"/>
          <w:szCs w:val="24"/>
        </w:rPr>
        <w:t>Приемаме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Pr="00CB7D8A">
        <w:rPr>
          <w:rFonts w:ascii="Times New Roman" w:eastAsia="Verdana-Bold" w:hAnsi="Times New Roman" w:cs="Times New Roman"/>
          <w:sz w:val="24"/>
          <w:szCs w:val="24"/>
        </w:rPr>
        <w:t>с</w:t>
      </w:r>
      <w:r w:rsidR="006A5131" w:rsidRPr="00CB7D8A">
        <w:rPr>
          <w:rFonts w:ascii="Times New Roman" w:hAnsi="Times New Roman" w:cs="Times New Roman"/>
          <w:sz w:val="24"/>
          <w:szCs w:val="24"/>
        </w:rPr>
        <w:t xml:space="preserve">рокът за изпълнение на </w:t>
      </w:r>
      <w:r w:rsidR="00947882" w:rsidRPr="00CB7D8A">
        <w:rPr>
          <w:rFonts w:ascii="Times New Roman" w:hAnsi="Times New Roman" w:cs="Times New Roman"/>
          <w:sz w:val="24"/>
          <w:szCs w:val="24"/>
        </w:rPr>
        <w:t xml:space="preserve">дейностите от </w:t>
      </w:r>
      <w:r w:rsidR="006A5131" w:rsidRPr="00CB7D8A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B7D8A">
        <w:rPr>
          <w:rFonts w:ascii="Times New Roman" w:hAnsi="Times New Roman" w:cs="Times New Roman"/>
          <w:sz w:val="24"/>
          <w:szCs w:val="24"/>
        </w:rPr>
        <w:t xml:space="preserve">да бъде </w:t>
      </w:r>
      <w:r w:rsidRPr="00CB7D8A">
        <w:rPr>
          <w:rFonts w:ascii="Times New Roman" w:hAnsi="Times New Roman" w:cs="Times New Roman"/>
          <w:sz w:val="24"/>
          <w:szCs w:val="24"/>
          <w:lang w:bidi="bg-BG"/>
        </w:rPr>
        <w:t xml:space="preserve">до 10 (десет) календарни дни </w:t>
      </w:r>
      <w:r w:rsidR="006A5131" w:rsidRPr="00CB7D8A">
        <w:rPr>
          <w:rFonts w:ascii="Times New Roman" w:hAnsi="Times New Roman" w:cs="Times New Roman"/>
          <w:sz w:val="24"/>
          <w:szCs w:val="24"/>
        </w:rPr>
        <w:t xml:space="preserve">от датата на получаване на </w:t>
      </w:r>
      <w:proofErr w:type="spellStart"/>
      <w:r w:rsidR="00947882" w:rsidRPr="00CB7D8A">
        <w:rPr>
          <w:rFonts w:ascii="Times New Roman" w:hAnsi="Times New Roman" w:cs="Times New Roman"/>
          <w:sz w:val="24"/>
          <w:szCs w:val="24"/>
        </w:rPr>
        <w:t>възлагателно</w:t>
      </w:r>
      <w:proofErr w:type="spellEnd"/>
      <w:r w:rsidR="00947882" w:rsidRPr="00CB7D8A">
        <w:rPr>
          <w:rFonts w:ascii="Times New Roman" w:hAnsi="Times New Roman" w:cs="Times New Roman"/>
          <w:sz w:val="24"/>
          <w:szCs w:val="24"/>
        </w:rPr>
        <w:t xml:space="preserve"> писмо от Възложителя</w:t>
      </w:r>
      <w:r w:rsidR="006A5131" w:rsidRPr="00CB7D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5B634B" w14:textId="77777777" w:rsidR="005841AC" w:rsidRPr="005841AC" w:rsidRDefault="005841AC" w:rsidP="00CB7D8A">
      <w:pPr>
        <w:spacing w:before="240"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41AC">
        <w:rPr>
          <w:rFonts w:ascii="Times New Roman" w:hAnsi="Times New Roman"/>
          <w:bCs/>
          <w:sz w:val="24"/>
          <w:szCs w:val="24"/>
        </w:rPr>
        <w:t xml:space="preserve">Предлаганите от нас </w:t>
      </w:r>
      <w:r w:rsidR="008E7861">
        <w:rPr>
          <w:rFonts w:ascii="Times New Roman" w:hAnsi="Times New Roman"/>
          <w:bCs/>
          <w:sz w:val="24"/>
          <w:szCs w:val="24"/>
        </w:rPr>
        <w:t>информационни</w:t>
      </w:r>
      <w:r w:rsidRPr="005841AC">
        <w:rPr>
          <w:rFonts w:ascii="Times New Roman" w:hAnsi="Times New Roman"/>
          <w:bCs/>
          <w:sz w:val="24"/>
          <w:szCs w:val="24"/>
        </w:rPr>
        <w:t xml:space="preserve"> материали и мероприятия са в съответствие с изискванията залегнали в Техническата спецификация на възложителя, както следва:</w:t>
      </w:r>
    </w:p>
    <w:p w14:paraId="17FD03D3" w14:textId="77777777" w:rsidR="005841AC" w:rsidRDefault="005841AC" w:rsidP="00CB7D8A">
      <w:pPr>
        <w:spacing w:before="240"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708"/>
        <w:gridCol w:w="4962"/>
      </w:tblGrid>
      <w:tr w:rsidR="005841AC" w:rsidRPr="00B86068" w14:paraId="5844672E" w14:textId="77777777" w:rsidTr="005841A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0886561" w14:textId="77777777" w:rsidR="005841AC" w:rsidRPr="004B51F5" w:rsidRDefault="005841AC" w:rsidP="005841AC">
            <w:pPr>
              <w:spacing w:before="240"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F5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BA62F20" w14:textId="77777777" w:rsidR="005841AC" w:rsidRPr="004B51F5" w:rsidRDefault="005841AC" w:rsidP="005841AC">
            <w:pPr>
              <w:spacing w:before="240" w:after="0"/>
              <w:ind w:firstLine="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F5">
              <w:rPr>
                <w:rFonts w:ascii="Times New Roman" w:hAnsi="Times New Roman"/>
                <w:b/>
                <w:sz w:val="24"/>
                <w:szCs w:val="24"/>
              </w:rPr>
              <w:t>Бр</w:t>
            </w:r>
            <w:r w:rsidR="004B51F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16AC640" w14:textId="77777777" w:rsidR="005841AC" w:rsidRPr="004B51F5" w:rsidRDefault="005841AC" w:rsidP="005841AC">
            <w:pPr>
              <w:spacing w:before="240" w:after="0"/>
              <w:ind w:firstLine="3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F5">
              <w:rPr>
                <w:rFonts w:ascii="Times New Roman" w:hAnsi="Times New Roman"/>
                <w:b/>
                <w:sz w:val="24"/>
                <w:szCs w:val="24"/>
              </w:rPr>
              <w:t>Предлагани параметри</w:t>
            </w:r>
          </w:p>
        </w:tc>
      </w:tr>
      <w:tr w:rsidR="004B51F5" w:rsidRPr="00B86068" w14:paraId="14A30D54" w14:textId="77777777" w:rsidTr="003D2DA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37390F" w14:textId="77777777" w:rsidR="004B51F5" w:rsidRDefault="004B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Изработване на информационен банер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894DD21" w14:textId="77777777" w:rsidR="004B51F5" w:rsidRDefault="004B51F5">
            <w:pPr>
              <w:spacing w:after="0" w:line="240" w:lineRule="auto"/>
              <w:ind w:hanging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1 бр.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3E4F3" w14:textId="77777777" w:rsidR="004B51F5" w:rsidRPr="00B86068" w:rsidRDefault="004B51F5" w:rsidP="005841AC">
            <w:pPr>
              <w:spacing w:before="240" w:after="0"/>
              <w:ind w:firstLine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4B51F5" w:rsidRPr="00B86068" w14:paraId="4075EC0E" w14:textId="77777777" w:rsidTr="003D2DA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E431B31" w14:textId="77777777" w:rsidR="004B51F5" w:rsidRDefault="004B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Публични събития</w:t>
            </w:r>
            <w:r w:rsidR="00AF1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- пресконференции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F77122B" w14:textId="77777777" w:rsidR="004B51F5" w:rsidRDefault="004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бр.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106FE" w14:textId="77777777" w:rsidR="004B51F5" w:rsidRPr="00B86068" w:rsidRDefault="004B51F5" w:rsidP="005841AC">
            <w:pPr>
              <w:spacing w:before="240" w:after="0"/>
              <w:ind w:firstLine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4B51F5" w:rsidRPr="00B86068" w14:paraId="5522FC67" w14:textId="77777777" w:rsidTr="003D2DA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EDAE41" w14:textId="5AB0704B" w:rsidR="004B51F5" w:rsidRDefault="004B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Официалн</w:t>
            </w:r>
            <w:r w:rsidR="0083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церемони</w:t>
            </w:r>
            <w:r w:rsidR="0083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="00AF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„Първа копка“</w:t>
            </w:r>
            <w:r w:rsidR="0083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откриване на обекта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42ACEE" w14:textId="02914BE5" w:rsidR="004B51F5" w:rsidRDefault="0083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4B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бр.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124F2" w14:textId="77777777" w:rsidR="004B51F5" w:rsidRPr="00B86068" w:rsidRDefault="004B51F5" w:rsidP="005841AC">
            <w:pPr>
              <w:spacing w:before="240" w:after="0"/>
              <w:ind w:firstLine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4B51F5" w:rsidRPr="00B86068" w14:paraId="0C5D958B" w14:textId="77777777" w:rsidTr="003D2DA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39E6DE" w14:textId="77777777" w:rsidR="004B51F5" w:rsidRDefault="004B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5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Поставяне на постоянна обяснителна табела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5A9841" w14:textId="77777777" w:rsidR="004B51F5" w:rsidRDefault="004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бр.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FEC00" w14:textId="77777777" w:rsidR="004B51F5" w:rsidRPr="00B86068" w:rsidRDefault="004B51F5" w:rsidP="005841AC">
            <w:pPr>
              <w:spacing w:before="240" w:after="0"/>
              <w:ind w:firstLine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4B51F5" w:rsidRPr="00B86068" w14:paraId="13E4A69F" w14:textId="77777777" w:rsidTr="003D2DA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D3EAB4B" w14:textId="77777777" w:rsidR="004B51F5" w:rsidRDefault="004B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Изработване и монтиране на билборд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83E461E" w14:textId="77777777" w:rsidR="004B51F5" w:rsidRDefault="004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4E010" w14:textId="77777777" w:rsidR="004B51F5" w:rsidRPr="00B86068" w:rsidRDefault="004B51F5" w:rsidP="005841AC">
            <w:pPr>
              <w:spacing w:before="240" w:after="0"/>
              <w:ind w:firstLine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4B51F5" w:rsidRPr="00B86068" w14:paraId="3305145B" w14:textId="77777777" w:rsidTr="00AF1A9E">
        <w:trPr>
          <w:trHeight w:val="84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5D8EF50" w14:textId="77777777" w:rsidR="004B51F5" w:rsidRDefault="004B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Изработване на информационни материали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дипляни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флаш-памет, химикал, папка с листа)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E61A9D4" w14:textId="77777777" w:rsidR="004B51F5" w:rsidRDefault="004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 комплекта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CF4B7" w14:textId="77777777" w:rsidR="004B51F5" w:rsidRPr="00B86068" w:rsidRDefault="004B51F5" w:rsidP="005841AC">
            <w:pPr>
              <w:spacing w:before="240" w:after="0"/>
              <w:ind w:firstLine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</w:tbl>
    <w:p w14:paraId="64EAB4E8" w14:textId="77777777" w:rsidR="004B51F5" w:rsidRDefault="004B51F5" w:rsidP="005841AC">
      <w:pPr>
        <w:spacing w:before="120"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2B1DEC" w14:textId="77777777" w:rsidR="00804861" w:rsidRPr="00A51C33" w:rsidRDefault="00804861" w:rsidP="00CB7D8A">
      <w:pPr>
        <w:spacing w:before="24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41AC">
        <w:rPr>
          <w:rFonts w:ascii="Times New Roman" w:hAnsi="Times New Roman"/>
          <w:b/>
          <w:bCs/>
          <w:sz w:val="24"/>
          <w:szCs w:val="24"/>
        </w:rPr>
        <w:t>Декларираме, че</w:t>
      </w:r>
      <w:r w:rsidRPr="00A51C33">
        <w:rPr>
          <w:rFonts w:ascii="Times New Roman" w:hAnsi="Times New Roman"/>
          <w:sz w:val="24"/>
          <w:szCs w:val="24"/>
        </w:rPr>
        <w:t xml:space="preserve"> при изготвяне на офертата са спазени задълженията</w:t>
      </w:r>
      <w:bookmarkStart w:id="1" w:name="_GoBack"/>
      <w:bookmarkEnd w:id="1"/>
      <w:r w:rsidRPr="00A51C33">
        <w:rPr>
          <w:rFonts w:ascii="Times New Roman" w:hAnsi="Times New Roman"/>
          <w:sz w:val="24"/>
          <w:szCs w:val="24"/>
        </w:rPr>
        <w:t xml:space="preserve">, свързани с данъци и осигуровки, опазване на околната среда, закрила на заетостта и условията на труд.  </w:t>
      </w:r>
    </w:p>
    <w:p w14:paraId="6027A0F4" w14:textId="77777777" w:rsidR="00AF1A9E" w:rsidRDefault="00AF1A9E" w:rsidP="00A34D8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</w:p>
    <w:p w14:paraId="6B568FA6" w14:textId="22E8A705" w:rsidR="00804861" w:rsidRPr="00A51C33" w:rsidRDefault="00A34D89" w:rsidP="00A34D8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>
        <w:rPr>
          <w:rFonts w:ascii="Times New Roman" w:eastAsia="Calibri" w:hAnsi="Times New Roman"/>
          <w:sz w:val="24"/>
          <w:szCs w:val="24"/>
          <w:lang w:eastAsia="bg-BG"/>
        </w:rPr>
        <w:t xml:space="preserve">Приемаме валидността на нашата оферта да е </w:t>
      </w:r>
      <w:r w:rsidR="008330FF">
        <w:rPr>
          <w:rFonts w:ascii="Times New Roman" w:eastAsia="Times New Roman" w:hAnsi="Times New Roman" w:cs="Times New Roman"/>
          <w:sz w:val="24"/>
          <w:szCs w:val="24"/>
        </w:rPr>
        <w:t>90 календарни дни</w:t>
      </w:r>
      <w:r>
        <w:rPr>
          <w:rFonts w:ascii="Times New Roman" w:eastAsia="Times New Roman" w:hAnsi="Times New Roman" w:cs="Times New Roman"/>
          <w:sz w:val="24"/>
          <w:szCs w:val="24"/>
        </w:rPr>
        <w:t>, считано</w:t>
      </w:r>
      <w:r w:rsidRPr="00A34D8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датата</w:t>
      </w:r>
      <w:r w:rsidRPr="00A34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34D89">
        <w:rPr>
          <w:rFonts w:ascii="Times New Roman" w:eastAsia="Times New Roman" w:hAnsi="Times New Roman" w:cs="Times New Roman"/>
          <w:sz w:val="24"/>
          <w:szCs w:val="24"/>
        </w:rPr>
        <w:t>а подаване на оферти.</w:t>
      </w:r>
    </w:p>
    <w:tbl>
      <w:tblPr>
        <w:tblW w:w="9606" w:type="dxa"/>
        <w:tblInd w:w="-1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3"/>
        <w:gridCol w:w="4253"/>
      </w:tblGrid>
      <w:tr w:rsidR="00E211AF" w14:paraId="560385F0" w14:textId="77777777" w:rsidTr="00E211AF">
        <w:trPr>
          <w:trHeight w:val="100"/>
        </w:trPr>
        <w:tc>
          <w:tcPr>
            <w:tcW w:w="5353" w:type="dxa"/>
            <w:shd w:val="clear" w:color="auto" w:fill="auto"/>
          </w:tcPr>
          <w:p w14:paraId="72D1B96E" w14:textId="77777777" w:rsidR="00E211AF" w:rsidRPr="005841AC" w:rsidRDefault="00804861" w:rsidP="000374D3">
            <w:pPr>
              <w:spacing w:after="0"/>
              <w:ind w:right="142"/>
              <w:jc w:val="right"/>
              <w:rPr>
                <w:rFonts w:ascii="Times New Roman" w:eastAsia="MS ??" w:hAnsi="Times New Roman" w:cs="Times New Roman"/>
                <w:bCs/>
                <w:sz w:val="24"/>
                <w:szCs w:val="24"/>
                <w:lang w:eastAsia="bg-BG"/>
              </w:rPr>
            </w:pPr>
            <w:r w:rsidRPr="00A51C33"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  <w:r w:rsidRPr="00A51C33"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  <w:bookmarkStart w:id="2" w:name="_Hlk30499672"/>
            <w:r w:rsidR="00E211AF" w:rsidRPr="005841AC">
              <w:rPr>
                <w:rFonts w:ascii="Times New Roman" w:eastAsia="MS ??" w:hAnsi="Times New Roman" w:cs="Times New Roman"/>
                <w:bCs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4253" w:type="dxa"/>
          </w:tcPr>
          <w:p w14:paraId="72C3A0FA" w14:textId="77777777" w:rsidR="00E211AF" w:rsidRPr="005841AC" w:rsidRDefault="00E211AF" w:rsidP="000374D3">
            <w:pPr>
              <w:spacing w:after="0"/>
              <w:ind w:right="142"/>
              <w:jc w:val="both"/>
              <w:rPr>
                <w:rFonts w:ascii="Times New Roman" w:eastAsia="MS ??" w:hAnsi="Times New Roman" w:cs="Times New Roman"/>
                <w:bCs/>
                <w:sz w:val="24"/>
                <w:szCs w:val="24"/>
                <w:lang w:eastAsia="bg-BG"/>
              </w:rPr>
            </w:pPr>
            <w:r w:rsidRPr="005841AC">
              <w:rPr>
                <w:rFonts w:ascii="Times New Roman" w:eastAsia="MS ??" w:hAnsi="Times New Roman" w:cs="Times New Roman"/>
                <w:bCs/>
                <w:sz w:val="24"/>
                <w:szCs w:val="24"/>
                <w:lang w:eastAsia="bg-BG"/>
              </w:rPr>
              <w:t>______.________.2020 г.</w:t>
            </w:r>
          </w:p>
        </w:tc>
      </w:tr>
      <w:tr w:rsidR="00E211AF" w:rsidRPr="006A5131" w14:paraId="127CDA61" w14:textId="77777777" w:rsidTr="00E21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353" w:type="dxa"/>
            <w:hideMark/>
          </w:tcPr>
          <w:p w14:paraId="60363069" w14:textId="77777777" w:rsidR="00E211AF" w:rsidRPr="006A5131" w:rsidRDefault="00E211AF" w:rsidP="000374D3">
            <w:pPr>
              <w:spacing w:after="0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131"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  <w:tab/>
            </w:r>
            <w:r w:rsidRPr="006A51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A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19EC1F63" w14:textId="77777777" w:rsidR="00E211AF" w:rsidRPr="006A5131" w:rsidRDefault="00E211AF" w:rsidP="000374D3">
            <w:pPr>
              <w:spacing w:after="160" w:line="259" w:lineRule="auto"/>
            </w:pPr>
            <w:r>
              <w:t>_________________________</w:t>
            </w:r>
          </w:p>
        </w:tc>
      </w:tr>
      <w:tr w:rsidR="00E211AF" w:rsidRPr="006A5131" w14:paraId="64EAC785" w14:textId="77777777" w:rsidTr="00E21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hideMark/>
          </w:tcPr>
          <w:p w14:paraId="5AD284AB" w14:textId="77777777" w:rsidR="00E211AF" w:rsidRPr="006A5131" w:rsidRDefault="00E211AF" w:rsidP="000374D3">
            <w:pPr>
              <w:spacing w:after="0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131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 на представителя на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A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253" w:type="dxa"/>
            <w:shd w:val="clear" w:color="auto" w:fill="auto"/>
          </w:tcPr>
          <w:p w14:paraId="59386E42" w14:textId="77777777" w:rsidR="00E211AF" w:rsidRPr="006A5131" w:rsidRDefault="00E211AF" w:rsidP="000374D3">
            <w:pPr>
              <w:spacing w:after="160" w:line="259" w:lineRule="auto"/>
            </w:pPr>
            <w:r>
              <w:t>_________________________</w:t>
            </w:r>
          </w:p>
        </w:tc>
      </w:tr>
      <w:tr w:rsidR="00E211AF" w:rsidRPr="006A5131" w14:paraId="0FE76C03" w14:textId="77777777" w:rsidTr="00E21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hideMark/>
          </w:tcPr>
          <w:p w14:paraId="1DF52896" w14:textId="77777777" w:rsidR="00E211AF" w:rsidRPr="006A5131" w:rsidRDefault="00E211AF" w:rsidP="000374D3">
            <w:pPr>
              <w:spacing w:after="0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131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14:paraId="6122D237" w14:textId="77777777" w:rsidR="00E211AF" w:rsidRPr="006A5131" w:rsidRDefault="00E211AF" w:rsidP="000374D3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E211AF" w:rsidRPr="006A5131" w14:paraId="22BED048" w14:textId="77777777" w:rsidTr="00E21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hideMark/>
          </w:tcPr>
          <w:p w14:paraId="3C277560" w14:textId="77777777" w:rsidR="00E211AF" w:rsidRPr="006A5131" w:rsidRDefault="00E211AF" w:rsidP="000374D3">
            <w:pPr>
              <w:spacing w:after="0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1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hideMark/>
          </w:tcPr>
          <w:p w14:paraId="50CEA5E3" w14:textId="77777777" w:rsidR="00E211AF" w:rsidRPr="006A5131" w:rsidRDefault="00E211AF" w:rsidP="000374D3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1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bookmarkEnd w:id="2"/>
    </w:tbl>
    <w:p w14:paraId="0D491354" w14:textId="77777777" w:rsidR="006A5131" w:rsidRPr="006A5131" w:rsidRDefault="006A5131" w:rsidP="00CB7D8A">
      <w:pPr>
        <w:spacing w:after="0"/>
        <w:rPr>
          <w:rFonts w:ascii="Verdana" w:eastAsia="Times New Roman" w:hAnsi="Verdana" w:cs="Times New Roman"/>
          <w:sz w:val="20"/>
          <w:szCs w:val="20"/>
        </w:rPr>
      </w:pPr>
    </w:p>
    <w:sectPr w:rsidR="006A5131" w:rsidRPr="006A5131" w:rsidSect="0089502C">
      <w:headerReference w:type="default" r:id="rId7"/>
      <w:footerReference w:type="default" r:id="rId8"/>
      <w:pgSz w:w="11906" w:h="16838"/>
      <w:pgMar w:top="994" w:right="849" w:bottom="1134" w:left="1418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00AFE" w14:textId="77777777" w:rsidR="00843963" w:rsidRDefault="00843963" w:rsidP="00FB5D65">
      <w:pPr>
        <w:spacing w:after="0" w:line="240" w:lineRule="auto"/>
      </w:pPr>
      <w:r>
        <w:separator/>
      </w:r>
    </w:p>
  </w:endnote>
  <w:endnote w:type="continuationSeparator" w:id="0">
    <w:p w14:paraId="098930CD" w14:textId="77777777" w:rsidR="00843963" w:rsidRDefault="00843963" w:rsidP="00FB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64309" w14:textId="04C88271" w:rsidR="008166F4" w:rsidRDefault="008166F4" w:rsidP="008166F4">
    <w:pPr>
      <w:pStyle w:val="a5"/>
    </w:pPr>
    <w:r>
      <w:rPr>
        <w:rFonts w:ascii="Times New Roman" w:hAnsi="Times New Roman" w:cs="Times New Roman"/>
        <w:i/>
        <w:sz w:val="18"/>
        <w:szCs w:val="18"/>
      </w:rPr>
      <w:t>Този документ е създаден в рамките на проект</w:t>
    </w:r>
    <w:sdt>
      <w:sdtPr>
        <w:rPr>
          <w:rFonts w:ascii="Times New Roman" w:hAnsi="Times New Roman" w:cs="Times New Roman"/>
          <w:i/>
          <w:sz w:val="18"/>
          <w:szCs w:val="18"/>
        </w:rPr>
        <w:id w:val="-1996250535"/>
        <w:docPartObj>
          <w:docPartGallery w:val="Page Numbers (Bottom of Page)"/>
          <w:docPartUnique/>
        </w:docPartObj>
      </w:sdtPr>
      <w:sdtContent>
        <w:r>
          <w:rPr>
            <w:rFonts w:ascii="Times New Roman" w:hAnsi="Times New Roman" w:cs="Times New Roman"/>
            <w:i/>
            <w:noProof/>
            <w:sz w:val="18"/>
            <w:szCs w:val="18"/>
            <w:lang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B437CB6" wp14:editId="2E516CD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3" name="Правоъгъл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44E45" w14:textId="77777777" w:rsidR="008166F4" w:rsidRDefault="008166F4" w:rsidP="008166F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</w:p>
                            <w:p w14:paraId="110BAC86" w14:textId="77777777" w:rsidR="008166F4" w:rsidRDefault="008166F4" w:rsidP="008166F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B437CB6" id="Правоъгълник 3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" filled="f" fillcolor="#c0504d" stroked="f" strokecolor="#5c83b4" strokeweight="2.25pt">
                  <v:textbox inset=",0,,0">
                    <w:txbxContent>
                      <w:p w14:paraId="67144E45" w14:textId="77777777" w:rsidR="008166F4" w:rsidRDefault="008166F4" w:rsidP="008166F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</w:p>
                      <w:p w14:paraId="110BAC86" w14:textId="77777777" w:rsidR="008166F4" w:rsidRDefault="008166F4" w:rsidP="008166F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</w:rPr>
                          <w:instrText>PAGE   \* MERGEFORMAT</w:instrText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r>
      <w:rPr>
        <w:rFonts w:ascii="Times New Roman" w:eastAsia="Times New Roman" w:hAnsi="Times New Roman" w:cs="Times New Roman"/>
        <w:i/>
        <w:iCs/>
        <w:sz w:val="18"/>
        <w:szCs w:val="18"/>
        <w:lang w:eastAsia="bg-BG" w:bidi="bg-BG"/>
      </w:rPr>
      <w:t>„Обновяване и внедряване на мерки за енергийна ефективност в многофамилни жилищни сгради“</w:t>
    </w:r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, </w:t>
    </w:r>
    <w:r>
      <w:rPr>
        <w:rFonts w:ascii="Times New Roman" w:eastAsia="Times New Roman" w:hAnsi="Times New Roman" w:cs="Times New Roman"/>
        <w:i/>
        <w:sz w:val="18"/>
        <w:szCs w:val="18"/>
        <w:lang w:eastAsia="bg-BG"/>
      </w:rPr>
      <w:t xml:space="preserve">който се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се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осъществява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с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финансовата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подкрепа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на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Оперативна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програма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„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Региони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в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растеж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“ 2014-2020 г., </w:t>
    </w:r>
    <w:proofErr w:type="spellStart"/>
    <w:proofErr w:type="gram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съфинансирана</w:t>
    </w:r>
    <w:proofErr w:type="spellEnd"/>
    <w:proofErr w:type="gram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от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Европейския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съюз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чрез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Европейския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фонд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за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регионално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развитие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r>
      <w:rPr>
        <w:rFonts w:ascii="Times New Roman" w:eastAsia="Times New Roman" w:hAnsi="Times New Roman" w:cs="Times New Roman"/>
        <w:bCs/>
        <w:i/>
        <w:iCs/>
        <w:sz w:val="18"/>
        <w:szCs w:val="18"/>
        <w:lang w:eastAsia="bg-BG"/>
      </w:rPr>
      <w:t>Цялата отговорност за съдържанието на публикацията се носи от Община Панагюрище и при никакви обстоятелства не може да се счита, че той отразява официалното становище на Европейския съюз и Управляващия орган на ОПРР 2014 – 2020</w:t>
    </w:r>
  </w:p>
  <w:p w14:paraId="4BB37E75" w14:textId="77777777" w:rsidR="00AF1A9E" w:rsidRPr="000F4623" w:rsidRDefault="00AF1A9E" w:rsidP="00AF1A9E">
    <w:pPr>
      <w:pBdr>
        <w:top w:val="double" w:sz="4" w:space="1" w:color="auto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75" w:line="240" w:lineRule="auto"/>
      <w:jc w:val="both"/>
      <w:rPr>
        <w:rFonts w:ascii="Times New Roman" w:eastAsia="Times New Roman" w:hAnsi="Times New Roman" w:cs="Times New Roman"/>
        <w:i/>
        <w:iCs/>
        <w:sz w:val="20"/>
        <w:szCs w:val="20"/>
        <w:lang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2A52F" w14:textId="77777777" w:rsidR="00843963" w:rsidRDefault="00843963" w:rsidP="00FB5D65">
      <w:pPr>
        <w:spacing w:after="0" w:line="240" w:lineRule="auto"/>
      </w:pPr>
      <w:r>
        <w:separator/>
      </w:r>
    </w:p>
  </w:footnote>
  <w:footnote w:type="continuationSeparator" w:id="0">
    <w:p w14:paraId="39F02284" w14:textId="77777777" w:rsidR="00843963" w:rsidRDefault="00843963" w:rsidP="00FB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34C01" w14:textId="77777777" w:rsidR="00AF1A9E" w:rsidRPr="00347C67" w:rsidRDefault="00AF1A9E" w:rsidP="00AF1A9E">
    <w:pPr>
      <w:pStyle w:val="a3"/>
    </w:pPr>
    <w:r w:rsidRPr="00347C67">
      <w:rPr>
        <w:noProof/>
        <w:lang w:eastAsia="bg-BG"/>
      </w:rPr>
      <w:drawing>
        <wp:inline distT="0" distB="0" distL="0" distR="0" wp14:anchorId="62BAB566" wp14:editId="2FCDE698">
          <wp:extent cx="5943600" cy="826843"/>
          <wp:effectExtent l="1905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6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37928A" w14:textId="77777777" w:rsidR="00FB5D65" w:rsidRPr="00AF1A9E" w:rsidRDefault="00FB5D65" w:rsidP="00AF1A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854"/>
    <w:multiLevelType w:val="hybridMultilevel"/>
    <w:tmpl w:val="5C6E7D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86E46"/>
    <w:multiLevelType w:val="hybridMultilevel"/>
    <w:tmpl w:val="6530381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9E4575A"/>
    <w:multiLevelType w:val="hybridMultilevel"/>
    <w:tmpl w:val="40E26D76"/>
    <w:lvl w:ilvl="0" w:tplc="A180582C">
      <w:start w:val="5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176" w:hanging="360"/>
      </w:pPr>
    </w:lvl>
    <w:lvl w:ilvl="2" w:tplc="0809001B" w:tentative="1">
      <w:start w:val="1"/>
      <w:numFmt w:val="lowerRoman"/>
      <w:lvlText w:val="%3."/>
      <w:lvlJc w:val="right"/>
      <w:pPr>
        <w:ind w:left="7896" w:hanging="180"/>
      </w:pPr>
    </w:lvl>
    <w:lvl w:ilvl="3" w:tplc="0809000F" w:tentative="1">
      <w:start w:val="1"/>
      <w:numFmt w:val="decimal"/>
      <w:lvlText w:val="%4."/>
      <w:lvlJc w:val="left"/>
      <w:pPr>
        <w:ind w:left="8616" w:hanging="360"/>
      </w:pPr>
    </w:lvl>
    <w:lvl w:ilvl="4" w:tplc="08090019" w:tentative="1">
      <w:start w:val="1"/>
      <w:numFmt w:val="lowerLetter"/>
      <w:lvlText w:val="%5."/>
      <w:lvlJc w:val="left"/>
      <w:pPr>
        <w:ind w:left="9336" w:hanging="360"/>
      </w:pPr>
    </w:lvl>
    <w:lvl w:ilvl="5" w:tplc="0809001B" w:tentative="1">
      <w:start w:val="1"/>
      <w:numFmt w:val="lowerRoman"/>
      <w:lvlText w:val="%6."/>
      <w:lvlJc w:val="right"/>
      <w:pPr>
        <w:ind w:left="10056" w:hanging="180"/>
      </w:pPr>
    </w:lvl>
    <w:lvl w:ilvl="6" w:tplc="0809000F" w:tentative="1">
      <w:start w:val="1"/>
      <w:numFmt w:val="decimal"/>
      <w:lvlText w:val="%7."/>
      <w:lvlJc w:val="left"/>
      <w:pPr>
        <w:ind w:left="10776" w:hanging="360"/>
      </w:pPr>
    </w:lvl>
    <w:lvl w:ilvl="7" w:tplc="08090019" w:tentative="1">
      <w:start w:val="1"/>
      <w:numFmt w:val="lowerLetter"/>
      <w:lvlText w:val="%8."/>
      <w:lvlJc w:val="left"/>
      <w:pPr>
        <w:ind w:left="11496" w:hanging="360"/>
      </w:pPr>
    </w:lvl>
    <w:lvl w:ilvl="8" w:tplc="080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 w15:restartNumberingAfterBreak="0">
    <w:nsid w:val="6F542E3D"/>
    <w:multiLevelType w:val="hybridMultilevel"/>
    <w:tmpl w:val="8F1C8C5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EE"/>
    <w:rsid w:val="00005CEE"/>
    <w:rsid w:val="0006484D"/>
    <w:rsid w:val="000768B2"/>
    <w:rsid w:val="000A091A"/>
    <w:rsid w:val="000C2F1A"/>
    <w:rsid w:val="000E3836"/>
    <w:rsid w:val="001121D8"/>
    <w:rsid w:val="001321E0"/>
    <w:rsid w:val="00137785"/>
    <w:rsid w:val="0016015E"/>
    <w:rsid w:val="00181AE6"/>
    <w:rsid w:val="001A7B9B"/>
    <w:rsid w:val="001B7149"/>
    <w:rsid w:val="001D4294"/>
    <w:rsid w:val="001E08B9"/>
    <w:rsid w:val="00225A8E"/>
    <w:rsid w:val="002556F1"/>
    <w:rsid w:val="0025667D"/>
    <w:rsid w:val="002A537C"/>
    <w:rsid w:val="002B76E7"/>
    <w:rsid w:val="002E46D9"/>
    <w:rsid w:val="002E51FF"/>
    <w:rsid w:val="003050B3"/>
    <w:rsid w:val="003B2980"/>
    <w:rsid w:val="00411D29"/>
    <w:rsid w:val="004217D8"/>
    <w:rsid w:val="00422FD4"/>
    <w:rsid w:val="00444303"/>
    <w:rsid w:val="004532B0"/>
    <w:rsid w:val="004A7B03"/>
    <w:rsid w:val="004B51F5"/>
    <w:rsid w:val="004E0EE0"/>
    <w:rsid w:val="005031EA"/>
    <w:rsid w:val="005817E9"/>
    <w:rsid w:val="005841AC"/>
    <w:rsid w:val="00644A60"/>
    <w:rsid w:val="006709F7"/>
    <w:rsid w:val="006A3B83"/>
    <w:rsid w:val="006A5131"/>
    <w:rsid w:val="00725A9F"/>
    <w:rsid w:val="0079229E"/>
    <w:rsid w:val="00797BA1"/>
    <w:rsid w:val="007A3E65"/>
    <w:rsid w:val="007B44AB"/>
    <w:rsid w:val="00804861"/>
    <w:rsid w:val="008166F4"/>
    <w:rsid w:val="008330FF"/>
    <w:rsid w:val="008418F7"/>
    <w:rsid w:val="0084284E"/>
    <w:rsid w:val="00843963"/>
    <w:rsid w:val="0089502C"/>
    <w:rsid w:val="008A7657"/>
    <w:rsid w:val="008A7EAA"/>
    <w:rsid w:val="008D455D"/>
    <w:rsid w:val="008E0312"/>
    <w:rsid w:val="008E37EF"/>
    <w:rsid w:val="008E7861"/>
    <w:rsid w:val="00906619"/>
    <w:rsid w:val="00947882"/>
    <w:rsid w:val="00965EFB"/>
    <w:rsid w:val="00973008"/>
    <w:rsid w:val="009A7918"/>
    <w:rsid w:val="00A02307"/>
    <w:rsid w:val="00A15A93"/>
    <w:rsid w:val="00A34D89"/>
    <w:rsid w:val="00A40FE8"/>
    <w:rsid w:val="00A51C33"/>
    <w:rsid w:val="00A63E0D"/>
    <w:rsid w:val="00A6760B"/>
    <w:rsid w:val="00AA1FA7"/>
    <w:rsid w:val="00AB6AD3"/>
    <w:rsid w:val="00AD5017"/>
    <w:rsid w:val="00AF1A9E"/>
    <w:rsid w:val="00AF28CF"/>
    <w:rsid w:val="00AF3949"/>
    <w:rsid w:val="00B04D1F"/>
    <w:rsid w:val="00B54C53"/>
    <w:rsid w:val="00B80957"/>
    <w:rsid w:val="00B86068"/>
    <w:rsid w:val="00BA5F47"/>
    <w:rsid w:val="00C14BCF"/>
    <w:rsid w:val="00C71378"/>
    <w:rsid w:val="00C86F0B"/>
    <w:rsid w:val="00CB7D8A"/>
    <w:rsid w:val="00DA52C3"/>
    <w:rsid w:val="00DB5321"/>
    <w:rsid w:val="00DB596C"/>
    <w:rsid w:val="00E211AF"/>
    <w:rsid w:val="00E22377"/>
    <w:rsid w:val="00E54BA2"/>
    <w:rsid w:val="00EE5C98"/>
    <w:rsid w:val="00F01023"/>
    <w:rsid w:val="00FB2E01"/>
    <w:rsid w:val="00FB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9B86DA"/>
  <w15:docId w15:val="{25250960-7C71-4DAF-90AE-86EF1CC9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B5D65"/>
  </w:style>
  <w:style w:type="paragraph" w:styleId="a5">
    <w:name w:val="footer"/>
    <w:basedOn w:val="a"/>
    <w:link w:val="a6"/>
    <w:uiPriority w:val="99"/>
    <w:unhideWhenUsed/>
    <w:rsid w:val="00FB5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B5D65"/>
  </w:style>
  <w:style w:type="paragraph" w:styleId="a7">
    <w:name w:val="Normal (Web)"/>
    <w:basedOn w:val="a"/>
    <w:uiPriority w:val="99"/>
    <w:semiHidden/>
    <w:unhideWhenUsed/>
    <w:rsid w:val="00DA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a0"/>
    <w:uiPriority w:val="99"/>
    <w:rsid w:val="00DA52C3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6A513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63E0D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2237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22377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E2237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2377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E223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Потребител на Windows</cp:lastModifiedBy>
  <cp:revision>2</cp:revision>
  <cp:lastPrinted>2019-06-11T07:12:00Z</cp:lastPrinted>
  <dcterms:created xsi:type="dcterms:W3CDTF">2020-02-11T11:58:00Z</dcterms:created>
  <dcterms:modified xsi:type="dcterms:W3CDTF">2020-02-26T10:29:00Z</dcterms:modified>
</cp:coreProperties>
</file>